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B5" w:rsidRDefault="003A1DB5" w:rsidP="003A1DB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1504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579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 АС «Гильдия проектировщиков </w:t>
      </w:r>
    </w:p>
    <w:p w:rsidR="009579F0" w:rsidRDefault="003A1DB5" w:rsidP="003A1DB5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</w:t>
      </w:r>
      <w:r w:rsidR="009579F0">
        <w:rPr>
          <w:rFonts w:ascii="Times New Roman" w:eastAsia="Times New Roman" w:hAnsi="Times New Roman"/>
          <w:b/>
          <w:sz w:val="24"/>
          <w:szCs w:val="24"/>
          <w:lang w:eastAsia="ru-RU"/>
        </w:rPr>
        <w:t>Астраханской области»</w:t>
      </w:r>
    </w:p>
    <w:p w:rsidR="003C6E64" w:rsidRPr="00DC7001" w:rsidRDefault="009579F0" w:rsidP="009579F0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3A1DB5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 СРО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-П-094-21122009</w:t>
      </w:r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 </w:t>
      </w:r>
      <w:proofErr w:type="spellStart"/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>госреестре</w:t>
      </w:r>
      <w:proofErr w:type="spellEnd"/>
      <w:r w:rsidR="003C6E64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СРО) </w:t>
      </w:r>
    </w:p>
    <w:p w:rsidR="001E394A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3A1DB5" w:rsidRPr="001A61C8" w:rsidRDefault="003A1DB5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316226" w:rsidRPr="001A61C8" w:rsidRDefault="00316226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1A61C8" w:rsidRDefault="009579F0" w:rsidP="003C6E64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 приеме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члены СРО АС «Гильдия проектировщиков Астраханской области</w:t>
      </w:r>
      <w:r w:rsidR="003C6E6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(организационно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в соответствии с учредительными </w:t>
      </w:r>
      <w:proofErr w:type="gramStart"/>
      <w:r w:rsidRPr="001A61C8">
        <w:rPr>
          <w:rFonts w:ascii="Times New Roman" w:hAnsi="Times New Roman"/>
          <w:i/>
          <w:sz w:val="24"/>
          <w:szCs w:val="24"/>
          <w:vertAlign w:val="superscript"/>
        </w:rPr>
        <w:t>документами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/</w:t>
      </w:r>
      <w:proofErr w:type="gramEnd"/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1A61C8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E394A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DF6BF1">
        <w:rPr>
          <w:rFonts w:ascii="Times New Roman" w:hAnsi="Times New Roman"/>
          <w:sz w:val="24"/>
          <w:szCs w:val="24"/>
        </w:rPr>
        <w:t>:</w:t>
      </w:r>
    </w:p>
    <w:p w:rsidR="00E91366" w:rsidRPr="001A61C8" w:rsidRDefault="00E91366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C8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91366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Настоящим уведомляем о принятом решении о</w:t>
      </w:r>
      <w:r w:rsidR="009579F0">
        <w:rPr>
          <w:rFonts w:ascii="Times New Roman" w:eastAsia="Times New Roman" w:hAnsi="Times New Roman" w:cs="Times New Roman"/>
          <w:color w:val="auto"/>
          <w:sz w:val="24"/>
          <w:szCs w:val="24"/>
        </w:rPr>
        <w:t>существлять работы по подготовке проектной документации, стоимость которых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одному договору составляет:</w:t>
      </w:r>
    </w:p>
    <w:p w:rsidR="00DD38DF" w:rsidRPr="00DF6BF1" w:rsidRDefault="001E394A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2089"/>
        <w:gridCol w:w="3300"/>
        <w:gridCol w:w="2529"/>
      </w:tblGrid>
      <w:tr w:rsidR="00E8534B" w:rsidRPr="00E8534B" w:rsidTr="000300D7">
        <w:trPr>
          <w:trHeight w:val="782"/>
          <w:jc w:val="center"/>
        </w:trPr>
        <w:tc>
          <w:tcPr>
            <w:tcW w:w="0" w:type="auto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Уровни ответственности</w:t>
            </w:r>
          </w:p>
        </w:tc>
        <w:tc>
          <w:tcPr>
            <w:tcW w:w="0" w:type="auto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Стоимость работ по одному договору, </w:t>
            </w:r>
          </w:p>
          <w:p w:rsidR="001E394A" w:rsidRPr="00E8534B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млн.</w:t>
            </w:r>
            <w:r w:rsidR="001E394A"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ей</w:t>
            </w:r>
            <w:proofErr w:type="spellEnd"/>
          </w:p>
        </w:tc>
        <w:tc>
          <w:tcPr>
            <w:tcW w:w="0" w:type="auto"/>
            <w:vAlign w:val="center"/>
          </w:tcPr>
          <w:p w:rsidR="00E8534B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Размер взноса в Компенс</w:t>
            </w:r>
            <w:r w:rsidR="00E8534B" w:rsidRPr="00E8534B">
              <w:rPr>
                <w:rFonts w:ascii="Times New Roman" w:hAnsi="Times New Roman"/>
                <w:b/>
                <w:bCs/>
                <w:szCs w:val="24"/>
              </w:rPr>
              <w:t>ационный фонд возмещения вреда,</w:t>
            </w:r>
          </w:p>
          <w:p w:rsidR="001E394A" w:rsidRPr="00E8534B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</w:t>
            </w:r>
            <w:r w:rsidR="00E8534B" w:rsidRPr="00E8534B">
              <w:rPr>
                <w:rFonts w:ascii="Times New Roman" w:hAnsi="Times New Roman"/>
                <w:b/>
                <w:bCs/>
                <w:i/>
                <w:szCs w:val="24"/>
              </w:rPr>
              <w:t>ей</w:t>
            </w:r>
          </w:p>
        </w:tc>
        <w:tc>
          <w:tcPr>
            <w:tcW w:w="0" w:type="auto"/>
            <w:vAlign w:val="center"/>
          </w:tcPr>
          <w:p w:rsidR="001E394A" w:rsidRPr="00E8534B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lastRenderedPageBreak/>
              <w:t>Первый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Второй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Третий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300 миллионов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0300D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Четвертый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761974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579F0" w:rsidRDefault="009579F0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D38DF" w:rsidRDefault="00E11698" w:rsidP="00316226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40005</wp:posOffset>
                </wp:positionV>
                <wp:extent cx="2124075" cy="30607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24F" w:rsidRPr="0020324F" w:rsidRDefault="0020324F" w:rsidP="00203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F7F7F" w:themeColor="text1" w:themeTint="80"/>
                                <w:sz w:val="16"/>
                                <w:u w:val="single"/>
                              </w:rPr>
                            </w:pPr>
                            <w:r w:rsidRPr="0020324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F7F7F" w:themeColor="text1" w:themeTint="80"/>
                                <w:sz w:val="16"/>
                                <w:u w:val="single"/>
                              </w:rPr>
                              <w:t>нужное подчеркните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07.65pt;margin-top:3.15pt;width:167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" filled="f" stroked="f" strokeweight="2pt">
                <v:path arrowok="t"/>
                <v:textbox>
                  <w:txbxContent>
                    <w:p w:rsidR="0020324F" w:rsidRPr="0020324F" w:rsidRDefault="0020324F" w:rsidP="00203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F7F7F" w:themeColor="text1" w:themeTint="80"/>
                          <w:sz w:val="16"/>
                          <w:u w:val="single"/>
                        </w:rPr>
                      </w:pPr>
                      <w:r w:rsidRPr="0020324F">
                        <w:rPr>
                          <w:rFonts w:ascii="Times New Roman" w:hAnsi="Times New Roman" w:cs="Times New Roman"/>
                          <w:b/>
                          <w:i/>
                          <w:color w:val="7F7F7F" w:themeColor="text1" w:themeTint="80"/>
                          <w:sz w:val="16"/>
                          <w:u w:val="single"/>
                        </w:rPr>
                        <w:t>нужное подчеркните</w:t>
                      </w:r>
                    </w:p>
                  </w:txbxContent>
                </v:textbox>
              </v:rect>
            </w:pict>
          </mc:Fallback>
        </mc:AlternateConten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20324F">
        <w:rPr>
          <w:rFonts w:ascii="Times New Roman" w:hAnsi="Times New Roman" w:cs="Times New Roman"/>
          <w:color w:val="auto"/>
          <w:sz w:val="24"/>
          <w:szCs w:val="24"/>
        </w:rPr>
        <w:t xml:space="preserve"> / не</w:t>
      </w:r>
      <w:r w:rsidR="009A627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0324F">
        <w:rPr>
          <w:rFonts w:ascii="Times New Roman" w:hAnsi="Times New Roman" w:cs="Times New Roman"/>
          <w:color w:val="auto"/>
          <w:sz w:val="24"/>
          <w:szCs w:val="24"/>
        </w:rPr>
        <w:t>принимать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заключении договоров подряда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 на выполнение проектных работ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с использованием конкурент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ных способов заключения договоров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 на выполнение проектных работ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обязательным, с уровнем ответственности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E91366" w:rsidRPr="00DF6BF1" w:rsidRDefault="00E91366" w:rsidP="00316226">
      <w:pPr>
        <w:spacing w:line="240" w:lineRule="auto"/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D2694E" w:rsidRPr="00E8534B" w:rsidTr="00E27248">
        <w:trPr>
          <w:trHeight w:val="782"/>
          <w:jc w:val="center"/>
        </w:trPr>
        <w:tc>
          <w:tcPr>
            <w:tcW w:w="1242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Уровни </w:t>
            </w:r>
            <w:proofErr w:type="gramStart"/>
            <w:r w:rsidRPr="00E8534B">
              <w:rPr>
                <w:rFonts w:ascii="Times New Roman" w:hAnsi="Times New Roman"/>
                <w:b/>
                <w:bCs/>
                <w:szCs w:val="24"/>
              </w:rPr>
              <w:t>ответствен-</w:t>
            </w:r>
            <w:proofErr w:type="spellStart"/>
            <w:r w:rsidRPr="00E8534B">
              <w:rPr>
                <w:rFonts w:ascii="Times New Roman" w:hAnsi="Times New Roman"/>
                <w:b/>
                <w:bCs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D2694E" w:rsidRPr="00E8534B" w:rsidRDefault="00033F7F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Предельный размер обязательств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по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bookmarkStart w:id="0" w:name="_GoBack"/>
            <w:bookmarkEnd w:id="0"/>
            <w:r w:rsidR="00D2694E" w:rsidRPr="00E8534B">
              <w:rPr>
                <w:rFonts w:ascii="Times New Roman" w:hAnsi="Times New Roman"/>
                <w:b/>
                <w:bCs/>
                <w:szCs w:val="24"/>
              </w:rPr>
              <w:t>договор</w:t>
            </w:r>
            <w:r>
              <w:rPr>
                <w:rFonts w:ascii="Times New Roman" w:hAnsi="Times New Roman"/>
                <w:b/>
                <w:bCs/>
                <w:szCs w:val="24"/>
              </w:rPr>
              <w:t>ам</w:t>
            </w:r>
            <w:r w:rsidR="00D2694E" w:rsidRPr="00E8534B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</w:rPr>
            </w:pPr>
            <w:proofErr w:type="spellStart"/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млн.рублей</w:t>
            </w:r>
            <w:proofErr w:type="spellEnd"/>
          </w:p>
        </w:tc>
        <w:tc>
          <w:tcPr>
            <w:tcW w:w="2552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 xml:space="preserve">Размер взноса в Компенсационный фонд </w:t>
            </w:r>
            <w:r w:rsidR="003A1BC2">
              <w:rPr>
                <w:rFonts w:ascii="Times New Roman" w:hAnsi="Times New Roman"/>
                <w:b/>
                <w:bCs/>
                <w:szCs w:val="24"/>
              </w:rPr>
              <w:t>договорных обязательств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,</w:t>
            </w:r>
          </w:p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i/>
                <w:szCs w:val="24"/>
              </w:rPr>
              <w:t>рублей</w:t>
            </w:r>
          </w:p>
        </w:tc>
        <w:tc>
          <w:tcPr>
            <w:tcW w:w="2409" w:type="dxa"/>
            <w:vAlign w:val="center"/>
          </w:tcPr>
          <w:p w:rsidR="00D2694E" w:rsidRPr="00E8534B" w:rsidRDefault="00D2694E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E8534B">
              <w:rPr>
                <w:rFonts w:ascii="Times New Roman" w:hAnsi="Times New Roman"/>
                <w:b/>
                <w:bCs/>
                <w:szCs w:val="24"/>
              </w:rPr>
              <w:t>Необходимый уровень (отметить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»)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350</w:t>
            </w:r>
            <w:r w:rsidRPr="00761974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</w:t>
            </w:r>
            <w:r>
              <w:rPr>
                <w:rFonts w:ascii="Times New Roman" w:hAnsi="Times New Roman"/>
                <w:bCs/>
              </w:rPr>
              <w:t>00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761974">
              <w:rPr>
                <w:rFonts w:ascii="Times New Roman" w:hAnsi="Times New Roman"/>
                <w:bCs/>
              </w:rPr>
              <w:t> 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3C6E64" w:rsidRPr="00E8534B" w:rsidTr="00E2724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Cs w:val="24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761974" w:rsidRDefault="003C6E64" w:rsidP="003C2DAC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761974">
              <w:rPr>
                <w:rFonts w:ascii="Times New Roman" w:hAnsi="Times New Roman"/>
                <w:bCs/>
              </w:rPr>
              <w:t> </w:t>
            </w: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64" w:rsidRPr="00E8534B" w:rsidRDefault="003C6E64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подряда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E64">
        <w:rPr>
          <w:rFonts w:ascii="Times New Roman" w:hAnsi="Times New Roman" w:cs="Times New Roman"/>
          <w:color w:val="auto"/>
          <w:sz w:val="24"/>
          <w:szCs w:val="24"/>
        </w:rPr>
        <w:t xml:space="preserve">на выполнение проектных работ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E91366" w:rsidRDefault="00E91366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E8534B" w:rsidTr="009579F0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E8534B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Категории о</w:t>
            </w:r>
            <w:r w:rsidR="00155045">
              <w:rPr>
                <w:rFonts w:ascii="Times New Roman" w:hAnsi="Times New Roman"/>
                <w:b/>
                <w:bCs/>
                <w:szCs w:val="24"/>
              </w:rPr>
              <w:t>бъект</w:t>
            </w:r>
            <w:r>
              <w:rPr>
                <w:rFonts w:ascii="Times New Roman" w:hAnsi="Times New Roman"/>
                <w:b/>
                <w:bCs/>
                <w:szCs w:val="24"/>
              </w:rPr>
              <w:t>ов</w:t>
            </w:r>
            <w:r w:rsidR="00155045">
              <w:rPr>
                <w:rFonts w:ascii="Times New Roman" w:hAnsi="Times New Roman"/>
                <w:b/>
                <w:bCs/>
                <w:szCs w:val="24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E8534B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О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тметить знаком «</w:t>
            </w:r>
            <w:r w:rsidRPr="00E8534B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E8534B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155045" w:rsidRPr="00E8534B" w:rsidTr="009579F0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155045" w:rsidRPr="00E8534B" w:rsidTr="009579F0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E8534B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9579F0" w:rsidRDefault="009579F0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нов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(или) представляемой в орган надзора за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или в национальное объединение саморегулируемых организаций, основанных на членстве лиц, осуще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>ствляющих изыскательские и проектные работы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ами СРО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обязуемся уведомлять СРО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письменной форме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</w:t>
      </w:r>
      <w:r w:rsidR="00AB2441">
        <w:rPr>
          <w:rFonts w:ascii="Times New Roman" w:eastAsia="Times New Roman" w:hAnsi="Times New Roman" w:cs="Times New Roman"/>
          <w:color w:val="auto"/>
          <w:sz w:val="24"/>
          <w:szCs w:val="24"/>
        </w:rPr>
        <w:t>ния таких событий.</w:t>
      </w: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>ами СРО АС «ГПАО»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на дату подачи настоящего заявления озна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комлены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670F9" w:rsidRDefault="00D670F9" w:rsidP="00D670F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ов, 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решения Общего собрания и Правления СРО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АС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 xml:space="preserve"> «ГПАО</w:t>
      </w:r>
      <w:r w:rsidRPr="00D670F9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D670F9" w:rsidRPr="001A61C8" w:rsidRDefault="00D670F9" w:rsidP="00D670F9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Обязуемся в течении трех рабочих дней 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с момента завершения торгов (конкурсов</w:t>
      </w:r>
      <w:r w:rsidR="00DF6BF1">
        <w:rPr>
          <w:rFonts w:ascii="Times New Roman" w:hAnsi="Times New Roman" w:cs="Times New Roman"/>
          <w:color w:val="auto"/>
          <w:sz w:val="24"/>
          <w:szCs w:val="24"/>
        </w:rPr>
        <w:t>, аукционов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) представля</w:t>
      </w:r>
      <w:r>
        <w:rPr>
          <w:rFonts w:ascii="Times New Roman" w:hAnsi="Times New Roman" w:cs="Times New Roman"/>
          <w:color w:val="auto"/>
          <w:sz w:val="24"/>
          <w:szCs w:val="24"/>
        </w:rPr>
        <w:t>ть и</w:t>
      </w:r>
      <w:r w:rsidR="009579F0">
        <w:rPr>
          <w:rFonts w:ascii="Times New Roman" w:hAnsi="Times New Roman" w:cs="Times New Roman"/>
          <w:color w:val="auto"/>
          <w:sz w:val="24"/>
          <w:szCs w:val="24"/>
        </w:rPr>
        <w:t>нформационное письмо о заключении договоров на выполнение проектной документации</w:t>
      </w:r>
      <w:r w:rsidRPr="00EB6B27"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конкурент</w:t>
      </w:r>
      <w:r w:rsidR="00AB2441">
        <w:rPr>
          <w:rFonts w:ascii="Times New Roman" w:hAnsi="Times New Roman" w:cs="Times New Roman"/>
          <w:color w:val="auto"/>
          <w:sz w:val="24"/>
          <w:szCs w:val="24"/>
        </w:rPr>
        <w:t>ных способов заключения договоров.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DC7001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01">
        <w:rPr>
          <w:rFonts w:ascii="Times New Roman" w:eastAsia="Times New Roman" w:hAnsi="Times New Roman"/>
          <w:sz w:val="24"/>
          <w:szCs w:val="24"/>
          <w:lang w:eastAsia="ru-RU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E6565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0300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91366" w:rsidRDefault="00E91366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</w:t>
      </w:r>
      <w:r w:rsidR="00DF6BF1">
        <w:rPr>
          <w:rFonts w:ascii="Times New Roman" w:eastAsia="Times New Roman" w:hAnsi="Times New Roman" w:cs="Times New Roman"/>
          <w:color w:val="auto"/>
          <w:sz w:val="24"/>
          <w:szCs w:val="24"/>
        </w:rPr>
        <w:t>: документы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DF6BF1" w:rsidRDefault="00DF6BF1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DF6BF1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DF6BF1" w:rsidRDefault="00DF6BF1" w:rsidP="000300D7">
            <w:pPr>
              <w:spacing w:line="240" w:lineRule="auto"/>
              <w:ind w:right="-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F6BF1" w:rsidRPr="000300D7" w:rsidRDefault="00DF6BF1" w:rsidP="000300D7">
            <w:pPr>
              <w:spacing w:line="240" w:lineRule="auto"/>
              <w:ind w:right="-28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6BF1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91366" w:rsidRPr="001A61C8" w:rsidRDefault="00E91366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DF6BF1" w:rsidRPr="001A61C8" w:rsidRDefault="00DF6BF1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(фамилия и инициалы)</w:t>
            </w:r>
          </w:p>
        </w:tc>
      </w:tr>
    </w:tbl>
    <w:p w:rsidR="0044514F" w:rsidRDefault="000300D7" w:rsidP="000300D7">
      <w:pPr>
        <w:spacing w:line="240" w:lineRule="auto"/>
        <w:ind w:right="-284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1E394A" w:rsidRPr="001A61C8">
        <w:rPr>
          <w:rFonts w:ascii="Times New Roman" w:hAnsi="Times New Roman" w:cs="Times New Roman"/>
          <w:color w:val="auto"/>
          <w:sz w:val="24"/>
          <w:szCs w:val="24"/>
        </w:rPr>
        <w:t>М.П.</w:t>
      </w:r>
    </w:p>
    <w:sectPr w:rsidR="0044514F" w:rsidSect="00446472">
      <w:headerReference w:type="even" r:id="rId7"/>
      <w:footerReference w:type="default" r:id="rId8"/>
      <w:footerReference w:type="first" r:id="rId9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AD" w:rsidRDefault="00E659AD">
      <w:pPr>
        <w:spacing w:line="240" w:lineRule="auto"/>
      </w:pPr>
      <w:r>
        <w:separator/>
      </w:r>
    </w:p>
  </w:endnote>
  <w:endnote w:type="continuationSeparator" w:id="0">
    <w:p w:rsidR="00E659AD" w:rsidRDefault="00E659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E659AD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D219E0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="00446472"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033F7F">
          <w:rPr>
            <w:rFonts w:ascii="Times New Roman" w:hAnsi="Times New Roman"/>
            <w:i/>
            <w:noProof/>
            <w:sz w:val="20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AD" w:rsidRDefault="00E659AD">
      <w:pPr>
        <w:spacing w:line="240" w:lineRule="auto"/>
      </w:pPr>
      <w:r>
        <w:separator/>
      </w:r>
    </w:p>
  </w:footnote>
  <w:footnote w:type="continuationSeparator" w:id="0">
    <w:p w:rsidR="00E659AD" w:rsidRDefault="00E659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19E0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69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659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76B3"/>
    <w:multiLevelType w:val="hybridMultilevel"/>
    <w:tmpl w:val="65806318"/>
    <w:lvl w:ilvl="0" w:tplc="7316AF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0300D7"/>
    <w:rsid w:val="00033F7F"/>
    <w:rsid w:val="0009549D"/>
    <w:rsid w:val="00150463"/>
    <w:rsid w:val="00155045"/>
    <w:rsid w:val="001E394A"/>
    <w:rsid w:val="0020324F"/>
    <w:rsid w:val="003118E3"/>
    <w:rsid w:val="00316226"/>
    <w:rsid w:val="0039757F"/>
    <w:rsid w:val="003A1BC2"/>
    <w:rsid w:val="003A1DB5"/>
    <w:rsid w:val="003C6E64"/>
    <w:rsid w:val="00446472"/>
    <w:rsid w:val="00485E92"/>
    <w:rsid w:val="00496D6E"/>
    <w:rsid w:val="005D700C"/>
    <w:rsid w:val="007A64C7"/>
    <w:rsid w:val="007C5F16"/>
    <w:rsid w:val="007D68E0"/>
    <w:rsid w:val="0080442A"/>
    <w:rsid w:val="009447EF"/>
    <w:rsid w:val="00951E19"/>
    <w:rsid w:val="009579F0"/>
    <w:rsid w:val="009A627E"/>
    <w:rsid w:val="009D1984"/>
    <w:rsid w:val="00A46170"/>
    <w:rsid w:val="00AB2441"/>
    <w:rsid w:val="00AF3A29"/>
    <w:rsid w:val="00B91D66"/>
    <w:rsid w:val="00B96A64"/>
    <w:rsid w:val="00C158B2"/>
    <w:rsid w:val="00C77DC7"/>
    <w:rsid w:val="00D219E0"/>
    <w:rsid w:val="00D26112"/>
    <w:rsid w:val="00D2694E"/>
    <w:rsid w:val="00D415CA"/>
    <w:rsid w:val="00D670F9"/>
    <w:rsid w:val="00D72720"/>
    <w:rsid w:val="00D934A5"/>
    <w:rsid w:val="00DD38DF"/>
    <w:rsid w:val="00DF6BF1"/>
    <w:rsid w:val="00E11698"/>
    <w:rsid w:val="00E42B47"/>
    <w:rsid w:val="00E50B1A"/>
    <w:rsid w:val="00E6565F"/>
    <w:rsid w:val="00E659AD"/>
    <w:rsid w:val="00E8534B"/>
    <w:rsid w:val="00E91366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A570-7D89-41E8-981D-BA271C9E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116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1698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3A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ГПАО СРО НП</cp:lastModifiedBy>
  <cp:revision>3</cp:revision>
  <cp:lastPrinted>2017-11-14T08:05:00Z</cp:lastPrinted>
  <dcterms:created xsi:type="dcterms:W3CDTF">2017-11-20T10:39:00Z</dcterms:created>
  <dcterms:modified xsi:type="dcterms:W3CDTF">2020-03-18T07:16:00Z</dcterms:modified>
</cp:coreProperties>
</file>